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06BFD" w14:textId="77777777" w:rsidR="00876E9F" w:rsidRDefault="00876E9F" w:rsidP="00876E9F"/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1668D760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F1B35E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1F0737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7F49E738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NJEGOVATELJ/ICA,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 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223FB1">
        <w:rPr>
          <w:b/>
          <w:lang w:val="hr-HR"/>
        </w:rPr>
        <w:t>PRALJA,</w:t>
      </w:r>
      <w:r w:rsidR="00173446">
        <w:rPr>
          <w:b/>
          <w:lang w:val="hr-HR"/>
        </w:rPr>
        <w:t xml:space="preserve"> ČISTAČ/ICA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79599C95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</w:t>
      </w:r>
      <w:r w:rsidR="00173446">
        <w:rPr>
          <w:b/>
          <w:lang w:val="hr-HR"/>
        </w:rPr>
        <w:t>/odeđeno</w:t>
      </w:r>
      <w:r w:rsidRPr="003E2050">
        <w:rPr>
          <w:b/>
          <w:lang w:val="hr-HR"/>
        </w:rPr>
        <w:t>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2D47C37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35224B1A" w14:textId="4FE9535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D70FDD">
        <w:rPr>
          <w:lang w:val="hr-HR"/>
        </w:rPr>
        <w:t>7</w:t>
      </w:r>
      <w:r w:rsidR="000E0BE9" w:rsidRPr="003E2050">
        <w:rPr>
          <w:lang w:val="hr-HR"/>
        </w:rPr>
        <w:t>.</w:t>
      </w:r>
      <w:r w:rsidR="00D70FDD">
        <w:rPr>
          <w:lang w:val="hr-HR"/>
        </w:rPr>
        <w:t>6</w:t>
      </w:r>
      <w:r w:rsidR="000E0BE9" w:rsidRPr="003E2050">
        <w:rPr>
          <w:lang w:val="hr-HR"/>
        </w:rPr>
        <w:t>.2024</w:t>
      </w:r>
      <w:r w:rsidRPr="003E2050">
        <w:rPr>
          <w:lang w:val="hr-HR"/>
        </w:rPr>
        <w:t>.g.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9E1930D" w14:textId="0319E820" w:rsidR="00DC5A7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Maksimir, Zagreb, Hegedušićeva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>po isteku roka za dostavu zamolbi</w:t>
      </w:r>
      <w:r w:rsidR="006317E5" w:rsidRPr="003E2050">
        <w:rPr>
          <w:lang w:val="hr-HR"/>
        </w:rPr>
        <w:t xml:space="preserve"> </w:t>
      </w:r>
      <w:r w:rsidR="00DC5A7F" w:rsidRPr="003E2050">
        <w:rPr>
          <w:lang w:val="hr-HR"/>
        </w:rPr>
        <w:t xml:space="preserve">nije izabran nitko od kandidata te će se natječaj ponoviti. </w:t>
      </w:r>
    </w:p>
    <w:p w14:paraId="006CD815" w14:textId="77777777" w:rsidR="006317E5" w:rsidRPr="003E2050" w:rsidRDefault="006317E5" w:rsidP="006317E5"/>
    <w:p w14:paraId="2C06A0EA" w14:textId="688BF337" w:rsidR="0044029E" w:rsidRPr="003E2050" w:rsidRDefault="006317E5" w:rsidP="0044029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njegovatelj/ica </w:t>
      </w:r>
      <w:r w:rsidRPr="003E2050">
        <w:t>da je nakon provedenog postupka po isteku roka za dostavu zamolbi</w:t>
      </w:r>
      <w:r w:rsidR="0044029E" w:rsidRPr="0044029E">
        <w:rPr>
          <w:lang w:val="hr-HR"/>
        </w:rPr>
        <w:t xml:space="preserve"> </w:t>
      </w:r>
      <w:r w:rsidR="0044029E" w:rsidRPr="003E2050">
        <w:rPr>
          <w:lang w:val="hr-HR"/>
        </w:rPr>
        <w:t xml:space="preserve">nije izabran nitko od kandidata te će se natječaj ponoviti. </w:t>
      </w:r>
    </w:p>
    <w:p w14:paraId="0DD35A87" w14:textId="1557E8D5" w:rsidR="00876E9F" w:rsidRPr="003E2050" w:rsidRDefault="00876E9F" w:rsidP="0044029E">
      <w:pPr>
        <w:jc w:val="both"/>
        <w:rPr>
          <w:lang w:val="hr-HR"/>
        </w:rPr>
      </w:pPr>
    </w:p>
    <w:p w14:paraId="250C77AD" w14:textId="57F48755" w:rsidR="006317E5" w:rsidRPr="003E2050" w:rsidRDefault="006317E5" w:rsidP="006317E5">
      <w:pPr>
        <w:widowControl w:val="0"/>
        <w:autoSpaceDE w:val="0"/>
        <w:autoSpaceDN w:val="0"/>
        <w:adjustRightInd w:val="0"/>
        <w:spacing w:line="240" w:lineRule="atLeast"/>
        <w:rPr>
          <w:bCs/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 xml:space="preserve">kuhar/ica </w:t>
      </w:r>
      <w:r w:rsidRPr="003E2050">
        <w:t xml:space="preserve">da  nakon provedenog postupka po isteku roka za dostavu zamolbi </w:t>
      </w:r>
      <w:r w:rsidR="0044029E" w:rsidRPr="003E2050">
        <w:rPr>
          <w:lang w:val="hr-HR"/>
        </w:rPr>
        <w:t>nije izabran nitko od kandidata te će se natječaj ponoviti</w:t>
      </w:r>
    </w:p>
    <w:p w14:paraId="248FE42B" w14:textId="6A57E0A4" w:rsidR="006317E5" w:rsidRPr="003E2050" w:rsidRDefault="006317E5" w:rsidP="006317E5">
      <w:pPr>
        <w:jc w:val="both"/>
        <w:rPr>
          <w:b/>
          <w:lang w:val="hr-HR"/>
        </w:rPr>
      </w:pPr>
    </w:p>
    <w:p w14:paraId="1435DD87" w14:textId="3072074B" w:rsidR="00876E9F" w:rsidRPr="00D70FDD" w:rsidRDefault="003E2050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pomoćni radnik</w:t>
      </w:r>
      <w:r>
        <w:rPr>
          <w:lang w:val="hr-HR"/>
        </w:rPr>
        <w:t>/ca</w:t>
      </w:r>
      <w:r w:rsidRPr="003E2050">
        <w:rPr>
          <w:lang w:val="hr-HR"/>
        </w:rPr>
        <w:t xml:space="preserve"> u kuhinji</w:t>
      </w:r>
      <w:r w:rsidR="0044029E">
        <w:rPr>
          <w:lang w:val="hr-HR"/>
        </w:rPr>
        <w:t xml:space="preserve"> 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31603E" w:rsidRPr="0031603E">
        <w:rPr>
          <w:bCs/>
          <w:lang w:val="hr-HR"/>
        </w:rPr>
        <w:t xml:space="preserve"> </w:t>
      </w:r>
      <w:r w:rsidR="0044029E">
        <w:t>Dom Maksimir izabrao kandidat</w:t>
      </w:r>
      <w:r w:rsidR="00D70FDD">
        <w:rPr>
          <w:lang w:val="hr-HR"/>
        </w:rPr>
        <w:t>e</w:t>
      </w:r>
      <w:r w:rsidR="0044029E">
        <w:t xml:space="preserve"> </w:t>
      </w:r>
      <w:r w:rsidR="00D70FDD">
        <w:rPr>
          <w:lang w:val="hr-HR"/>
        </w:rPr>
        <w:t>V.Č., B.Č., A.A.</w:t>
      </w:r>
    </w:p>
    <w:p w14:paraId="3B6D9C05" w14:textId="4A65E927" w:rsidR="00D70FDD" w:rsidRPr="00D70FDD" w:rsidRDefault="00D70FDD" w:rsidP="00D70FDD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p</w:t>
      </w:r>
      <w:r>
        <w:rPr>
          <w:lang w:val="hr-HR"/>
        </w:rPr>
        <w:t>ralja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>
        <w:t xml:space="preserve">Dom Maksimir izabrao kandidata </w:t>
      </w:r>
      <w:r>
        <w:rPr>
          <w:lang w:val="hr-HR"/>
        </w:rPr>
        <w:t>M.M.</w:t>
      </w:r>
    </w:p>
    <w:p w14:paraId="63779FCD" w14:textId="77777777" w:rsidR="0044029E" w:rsidRPr="0044029E" w:rsidRDefault="0044029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1803FD5" w14:textId="216AC1EB" w:rsidR="00876E9F" w:rsidRPr="0044029E" w:rsidRDefault="00173446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čistač/ica</w:t>
      </w:r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="00D70FDD" w:rsidRPr="003E2050">
        <w:rPr>
          <w:lang w:val="hr-HR"/>
        </w:rPr>
        <w:t>nije izabran nitko od kandidata te će se natječaj ponoviti</w:t>
      </w:r>
      <w:r w:rsidR="00D70FDD">
        <w:rPr>
          <w:lang w:val="hr-HR"/>
        </w:rPr>
        <w:t>,</w:t>
      </w: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14:paraId="1E4903B1" w14:textId="77777777"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B4C31"/>
    <w:rsid w:val="000E0BE9"/>
    <w:rsid w:val="00143918"/>
    <w:rsid w:val="00173446"/>
    <w:rsid w:val="001913CC"/>
    <w:rsid w:val="001B291A"/>
    <w:rsid w:val="00223FB1"/>
    <w:rsid w:val="002317D9"/>
    <w:rsid w:val="002658AA"/>
    <w:rsid w:val="0026716D"/>
    <w:rsid w:val="00280EEF"/>
    <w:rsid w:val="00293FD5"/>
    <w:rsid w:val="002B3698"/>
    <w:rsid w:val="0031603E"/>
    <w:rsid w:val="00375290"/>
    <w:rsid w:val="003E2050"/>
    <w:rsid w:val="0044029E"/>
    <w:rsid w:val="00443A97"/>
    <w:rsid w:val="00445281"/>
    <w:rsid w:val="005B0E59"/>
    <w:rsid w:val="005E4A3B"/>
    <w:rsid w:val="006317E5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23679"/>
    <w:rsid w:val="00A31687"/>
    <w:rsid w:val="00A955F5"/>
    <w:rsid w:val="00B7608E"/>
    <w:rsid w:val="00B7641A"/>
    <w:rsid w:val="00B9643D"/>
    <w:rsid w:val="00BE58AE"/>
    <w:rsid w:val="00C6185B"/>
    <w:rsid w:val="00C800D6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32</cp:revision>
  <cp:lastPrinted>2021-03-30T11:06:00Z</cp:lastPrinted>
  <dcterms:created xsi:type="dcterms:W3CDTF">2020-12-16T12:50:00Z</dcterms:created>
  <dcterms:modified xsi:type="dcterms:W3CDTF">2024-06-24T12:49:00Z</dcterms:modified>
</cp:coreProperties>
</file>